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DEFD6" w14:textId="4556662A" w:rsidR="00003C7C" w:rsidRPr="00006E4D" w:rsidRDefault="005E5E48" w:rsidP="00F47C37">
      <w:pPr>
        <w:ind w:left="4395"/>
        <w:rPr>
          <w:rFonts w:ascii="Source Sans Pro SemiBold" w:hAnsi="Source Sans Pro SemiBold"/>
          <w:bCs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BFC7F0" wp14:editId="0BF87097">
                <wp:simplePos x="0" y="0"/>
                <wp:positionH relativeFrom="column">
                  <wp:posOffset>2700068</wp:posOffset>
                </wp:positionH>
                <wp:positionV relativeFrom="paragraph">
                  <wp:posOffset>35321</wp:posOffset>
                </wp:positionV>
                <wp:extent cx="3664585" cy="646982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4585" cy="6469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A7BD3" w14:textId="36B83D57" w:rsidR="005E5E48" w:rsidRPr="00267B7A" w:rsidRDefault="005E5E48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267B7A">
                              <w:rPr>
                                <w:rFonts w:ascii="Source Sans Pro SemiBold" w:hAnsi="Source Sans Pro SemiBold"/>
                                <w:bCs/>
                                <w:noProof/>
                                <w:color w:val="4F81BD" w:themeColor="accent1"/>
                                <w:sz w:val="28"/>
                                <w:szCs w:val="28"/>
                              </w:rPr>
                              <w:t>Demande de modification de la mobilité</w:t>
                            </w:r>
                            <w:r w:rsidRPr="00267B7A">
                              <w:rPr>
                                <w:rFonts w:ascii="Source Sans Pro SemiBold" w:hAnsi="Source Sans Pro SemiBold"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67B7A">
                              <w:rPr>
                                <w:rFonts w:ascii="Source Sans Pro SemiBold" w:hAnsi="Source Sans Pro SemiBold"/>
                                <w:bCs/>
                                <w:i/>
                                <w:iCs/>
                                <w:color w:val="4F81BD" w:themeColor="accent1"/>
                                <w:sz w:val="28"/>
                                <w:szCs w:val="28"/>
                              </w:rPr>
                              <w:t>Modification of the mobility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FC7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2.6pt;margin-top:2.8pt;width:288.55pt;height:5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" filled="f" stroked="f">
                <v:textbox>
                  <w:txbxContent>
                    <w:p w14:paraId="5AAA7BD3" w14:textId="36B83D57" w:rsidR="005E5E48" w:rsidRPr="00267B7A" w:rsidRDefault="005E5E48">
                      <w:pPr>
                        <w:rPr>
                          <w:color w:val="4F81BD" w:themeColor="accent1"/>
                        </w:rPr>
                      </w:pPr>
                      <w:r w:rsidRPr="00267B7A">
                        <w:rPr>
                          <w:rFonts w:ascii="Source Sans Pro Semibold" w:hAnsi="Source Sans Pro Semibold"/>
                          <w:bCs/>
                          <w:noProof/>
                          <w:color w:val="4F81BD" w:themeColor="accent1"/>
                          <w:sz w:val="28"/>
                          <w:szCs w:val="28"/>
                        </w:rPr>
                        <w:t>Demande de modification de la mobilité</w:t>
                      </w:r>
                      <w:r w:rsidRPr="00267B7A">
                        <w:rPr>
                          <w:rFonts w:ascii="Source Sans Pro Semibold" w:hAnsi="Source Sans Pro Semibold"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r w:rsidRPr="00267B7A">
                        <w:rPr>
                          <w:rFonts w:ascii="Source Sans Pro Semibold" w:hAnsi="Source Sans Pro Semibold"/>
                          <w:bCs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Modification of the </w:t>
                      </w:r>
                      <w:proofErr w:type="spellStart"/>
                      <w:r w:rsidRPr="00267B7A">
                        <w:rPr>
                          <w:rFonts w:ascii="Source Sans Pro Semibold" w:hAnsi="Source Sans Pro Semibold"/>
                          <w:bCs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mobility</w:t>
                      </w:r>
                      <w:proofErr w:type="spellEnd"/>
                      <w:r w:rsidRPr="00267B7A">
                        <w:rPr>
                          <w:rFonts w:ascii="Source Sans Pro Semibold" w:hAnsi="Source Sans Pro Semibold"/>
                          <w:bCs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7B7A">
                        <w:rPr>
                          <w:rFonts w:ascii="Source Sans Pro Semibold" w:hAnsi="Source Sans Pro Semibold"/>
                          <w:bCs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request</w:t>
                      </w:r>
                      <w:proofErr w:type="spellEnd"/>
                      <w:r w:rsidRPr="00267B7A">
                        <w:rPr>
                          <w:rFonts w:ascii="Source Sans Pro Semibold" w:hAnsi="Source Sans Pro Semibold"/>
                          <w:bCs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67B7A">
                        <w:rPr>
                          <w:rFonts w:ascii="Source Sans Pro Semibold" w:hAnsi="Source Sans Pro Semibold"/>
                          <w:bCs/>
                          <w:i/>
                          <w:iCs/>
                          <w:color w:val="4F81BD" w:themeColor="accent1"/>
                          <w:sz w:val="28"/>
                          <w:szCs w:val="28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FF7D2D" w:rsidRPr="00006E4D">
        <w:rPr>
          <w:rFonts w:ascii="Source Sans Pro SemiBold" w:hAnsi="Source Sans Pro SemiBold"/>
          <w:bCs/>
          <w:noProof/>
          <w:color w:val="1F497D" w:themeColor="text2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496F03D" wp14:editId="6D8B2801">
            <wp:simplePos x="0" y="0"/>
            <wp:positionH relativeFrom="column">
              <wp:posOffset>-55245</wp:posOffset>
            </wp:positionH>
            <wp:positionV relativeFrom="paragraph">
              <wp:posOffset>105146</wp:posOffset>
            </wp:positionV>
            <wp:extent cx="1877695" cy="481965"/>
            <wp:effectExtent l="0" t="0" r="8255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e_Nantes-U_noir-300dpi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87769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3C7C" w:rsidRPr="00006E4D">
        <w:rPr>
          <w:rFonts w:ascii="Source Sans Pro SemiBold" w:hAnsi="Source Sans Pro SemiBold"/>
          <w:bCs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A9205" wp14:editId="627506B6">
                <wp:simplePos x="0" y="0"/>
                <wp:positionH relativeFrom="column">
                  <wp:posOffset>2656936</wp:posOffset>
                </wp:positionH>
                <wp:positionV relativeFrom="paragraph">
                  <wp:posOffset>34505</wp:posOffset>
                </wp:positionV>
                <wp:extent cx="0" cy="603849"/>
                <wp:effectExtent l="0" t="0" r="381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849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0927" id="Connecteur droit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2pt,2.7pt" to="209.2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" strokecolor="#4f81bd [3204]" strokeweight="1.75pt"/>
            </w:pict>
          </mc:Fallback>
        </mc:AlternateContent>
      </w:r>
    </w:p>
    <w:p w14:paraId="41E6E937" w14:textId="1C3F596D" w:rsidR="00003C7C" w:rsidRPr="00006E4D" w:rsidRDefault="00003C7C" w:rsidP="00FF7D2D"/>
    <w:p w14:paraId="77A6F93C" w14:textId="77777777" w:rsidR="00137B61" w:rsidRPr="00006E4D" w:rsidRDefault="00137B61" w:rsidP="00FC3795">
      <w:pPr>
        <w:jc w:val="both"/>
        <w:rPr>
          <w:rFonts w:ascii="Source Sans Pro" w:hAnsi="Source Sans Pro" w:cs="Tahoma"/>
          <w:sz w:val="18"/>
          <w:szCs w:val="18"/>
        </w:rPr>
      </w:pPr>
    </w:p>
    <w:p w14:paraId="52AFBE8F" w14:textId="77777777" w:rsidR="00006E4D" w:rsidRDefault="00006E4D" w:rsidP="00FC3795">
      <w:pPr>
        <w:jc w:val="both"/>
        <w:rPr>
          <w:rFonts w:ascii="Source Sans Pro" w:hAnsi="Source Sans Pro" w:cs="Tahoma"/>
          <w:sz w:val="18"/>
          <w:szCs w:val="18"/>
        </w:rPr>
      </w:pPr>
    </w:p>
    <w:p w14:paraId="2F9AF28B" w14:textId="5B2C7AB5" w:rsidR="005E5E48" w:rsidRDefault="005E5E48" w:rsidP="00006E4D">
      <w:pPr>
        <w:rPr>
          <w:rFonts w:ascii="Source Sans Pro" w:hAnsi="Source Sans Pro" w:cs="Tahoma"/>
          <w:sz w:val="18"/>
          <w:szCs w:val="18"/>
        </w:rPr>
      </w:pPr>
    </w:p>
    <w:p w14:paraId="546C6405" w14:textId="77777777" w:rsidR="006820D0" w:rsidRDefault="006820D0" w:rsidP="00006E4D">
      <w:pPr>
        <w:rPr>
          <w:rFonts w:ascii="Source Sans Pro" w:hAnsi="Source Sans Pro" w:cs="Tahoma"/>
          <w:sz w:val="18"/>
          <w:szCs w:val="18"/>
        </w:rPr>
      </w:pPr>
    </w:p>
    <w:p w14:paraId="34EA3445" w14:textId="5CDD4488" w:rsidR="00006E4D" w:rsidRPr="00006E4D" w:rsidRDefault="00006E4D" w:rsidP="00006E4D">
      <w:pPr>
        <w:rPr>
          <w:rFonts w:ascii="Source Sans Pro" w:hAnsi="Source Sans Pro" w:cs="Tahoma"/>
          <w:sz w:val="18"/>
          <w:szCs w:val="18"/>
        </w:rPr>
      </w:pPr>
      <w:r w:rsidRPr="00006E4D">
        <w:rPr>
          <w:rFonts w:ascii="Source Sans Pro" w:hAnsi="Source Sans Pro" w:cs="Tahoma"/>
          <w:sz w:val="18"/>
          <w:szCs w:val="18"/>
        </w:rPr>
        <w:t>Ce document doit être transmis à votre correspondant des relations internationales avant toute modification de durée de séjour.</w:t>
      </w:r>
    </w:p>
    <w:p w14:paraId="26AD61FE" w14:textId="77C330FA" w:rsidR="00006E4D" w:rsidRPr="00006E4D" w:rsidRDefault="00006E4D" w:rsidP="00F60EA7">
      <w:pPr>
        <w:jc w:val="both"/>
        <w:rPr>
          <w:rFonts w:ascii="Source Sans Pro" w:hAnsi="Source Sans Pro" w:cs="Tahoma"/>
          <w:i/>
          <w:iCs/>
          <w:sz w:val="18"/>
          <w:szCs w:val="18"/>
          <w:lang w:val="en-GB"/>
        </w:rPr>
      </w:pPr>
      <w:r w:rsidRPr="00006E4D">
        <w:rPr>
          <w:rFonts w:ascii="Source Sans Pro" w:hAnsi="Source Sans Pro" w:cs="Tahoma"/>
          <w:i/>
          <w:iCs/>
          <w:sz w:val="18"/>
          <w:szCs w:val="18"/>
          <w:lang w:val="en-GB"/>
        </w:rPr>
        <w:t>This document must be sent to your international relations coordinator before all changes to mobility duration.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9"/>
        <w:gridCol w:w="5219"/>
      </w:tblGrid>
      <w:tr w:rsidR="00D502D8" w14:paraId="740523DF" w14:textId="77777777" w:rsidTr="009215E3">
        <w:trPr>
          <w:trHeight w:val="228"/>
        </w:trPr>
        <w:tc>
          <w:tcPr>
            <w:tcW w:w="10456" w:type="dxa"/>
            <w:gridSpan w:val="3"/>
            <w:shd w:val="clear" w:color="auto" w:fill="4F81BD" w:themeFill="accent1"/>
          </w:tcPr>
          <w:p w14:paraId="66BCCCAE" w14:textId="77777777" w:rsidR="00D502D8" w:rsidRPr="00AB0B4A" w:rsidRDefault="00D502D8" w:rsidP="00D502D8">
            <w:pPr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val="en-US" w:eastAsia="en-US"/>
              </w:rPr>
            </w:pPr>
            <w:r w:rsidRPr="00AB0B4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val="en-US" w:eastAsia="en-US"/>
              </w:rPr>
              <w:t>Student identity</w:t>
            </w:r>
          </w:p>
        </w:tc>
      </w:tr>
      <w:tr w:rsidR="00D502D8" w14:paraId="187CCA93" w14:textId="77777777" w:rsidTr="009215E3">
        <w:trPr>
          <w:trHeight w:val="999"/>
        </w:trPr>
        <w:tc>
          <w:tcPr>
            <w:tcW w:w="5237" w:type="dxa"/>
            <w:gridSpan w:val="2"/>
          </w:tcPr>
          <w:p w14:paraId="043E1B1A" w14:textId="77777777" w:rsidR="00E365A1" w:rsidRDefault="00E365A1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  <w:p w14:paraId="5DA255F0" w14:textId="77777777" w:rsidR="00D502D8" w:rsidRPr="00D502D8" w:rsidRDefault="00D502D8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iCs/>
                <w:color w:val="auto"/>
                <w:sz w:val="18"/>
                <w:szCs w:val="18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Name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/ Nom de famille :</w:t>
            </w:r>
            <w:r w:rsidRPr="00D502D8">
              <w:rPr>
                <w:rStyle w:val="textedevantsaisiegras1"/>
                <w:rFonts w:ascii="Source Sans Pro" w:hAnsi="Source Sans Pro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="0018622F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37C7B972" w14:textId="259696CC" w:rsidR="00D502D8" w:rsidRPr="00D502D8" w:rsidRDefault="00D502D8" w:rsidP="00D502D8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Forename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Prénom :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04221B6A" w14:textId="06A6C42C" w:rsidR="00D502D8" w:rsidRPr="00D502D8" w:rsidRDefault="00D502D8" w:rsidP="00D502D8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Fonts w:ascii="Source Sans Pro" w:hAnsi="Source Sans Pro"/>
                <w:sz w:val="16"/>
                <w:szCs w:val="16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Date of birth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Date de naissance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D502D8">
              <w:rPr>
                <w:rFonts w:ascii="Source Sans Pro" w:hAnsi="Source Sans Pro"/>
                <w:sz w:val="16"/>
                <w:szCs w:val="16"/>
              </w:rPr>
              <w:t xml:space="preserve"> </w:t>
            </w:r>
          </w:p>
          <w:p w14:paraId="467131D0" w14:textId="0E56F0D0" w:rsidR="00E365A1" w:rsidRPr="00D502D8" w:rsidRDefault="00E365A1" w:rsidP="006820D0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Fonts w:ascii="Source Sans Pro" w:hAnsi="Source Sans Pro" w:cs="Tahoma"/>
                <w:sz w:val="18"/>
                <w:szCs w:val="18"/>
                <w:u w:val="dotted"/>
              </w:rPr>
            </w:pPr>
          </w:p>
        </w:tc>
        <w:tc>
          <w:tcPr>
            <w:tcW w:w="5219" w:type="dxa"/>
          </w:tcPr>
          <w:p w14:paraId="4987008A" w14:textId="77777777" w:rsidR="006820D0" w:rsidRDefault="006820D0" w:rsidP="006820D0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7F90C0F1" w14:textId="237E90D5" w:rsidR="00E365A1" w:rsidRPr="006820D0" w:rsidRDefault="006820D0" w:rsidP="006820D0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Nationality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Nationalité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09A26A4D" w14:textId="3D821E6C" w:rsidR="00D502D8" w:rsidRPr="006820D0" w:rsidRDefault="00D502D8" w:rsidP="006820D0">
            <w:pPr>
              <w:tabs>
                <w:tab w:val="right" w:leader="dot" w:pos="4104"/>
              </w:tabs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Tel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36D4B050" w14:textId="77777777" w:rsidR="00D502D8" w:rsidRPr="00D502D8" w:rsidRDefault="00D502D8" w:rsidP="00D502D8">
            <w:pPr>
              <w:tabs>
                <w:tab w:val="right" w:leader="dot" w:pos="3960"/>
                <w:tab w:val="left" w:pos="4680"/>
                <w:tab w:val="left" w:pos="5940"/>
                <w:tab w:val="left" w:pos="8244"/>
                <w:tab w:val="right" w:leader="dot" w:pos="9000"/>
              </w:tabs>
              <w:ind w:right="-284"/>
              <w:rPr>
                <w:rFonts w:ascii="Source Sans Pro SemiBold" w:hAnsi="Source Sans Pro SemiBold"/>
                <w:bCs/>
                <w:noProof/>
                <w:lang w:val="en-US" w:eastAsia="en-US"/>
              </w:rPr>
            </w:pP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</w:rPr>
              <w:t xml:space="preserve">@ : 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D502D8">
              <w:rPr>
                <w:rStyle w:val="textedevantsaisiegras1"/>
                <w:rFonts w:ascii="Source Sans Pro" w:hAnsi="Source Sans Pro"/>
                <w:b w:val="0"/>
                <w:color w:val="auto"/>
                <w:sz w:val="18"/>
                <w:szCs w:val="18"/>
                <w:u w:val="dotted"/>
              </w:rPr>
              <w:fldChar w:fldCharType="end"/>
            </w:r>
          </w:p>
        </w:tc>
      </w:tr>
      <w:tr w:rsidR="00D502D8" w:rsidRPr="00AB0B4A" w14:paraId="337887E3" w14:textId="77777777" w:rsidTr="009215E3">
        <w:tc>
          <w:tcPr>
            <w:tcW w:w="10456" w:type="dxa"/>
            <w:gridSpan w:val="3"/>
            <w:shd w:val="clear" w:color="auto" w:fill="4F81BD" w:themeFill="accent1"/>
          </w:tcPr>
          <w:p w14:paraId="06743742" w14:textId="6F939784" w:rsidR="00D502D8" w:rsidRPr="00AB0B4A" w:rsidRDefault="00AB0B4A" w:rsidP="00D502D8">
            <w:pPr>
              <w:rPr>
                <w:rFonts w:ascii="Source Sans Pro SemiBold" w:hAnsi="Source Sans Pro SemiBold"/>
                <w:bCs/>
                <w:color w:val="FFFFFF" w:themeColor="background1"/>
                <w:sz w:val="22"/>
                <w:szCs w:val="22"/>
              </w:rPr>
            </w:pPr>
            <w:r w:rsidRPr="00AB0B4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>Studies at Nantes</w:t>
            </w:r>
            <w:r w:rsidR="00F04DD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 xml:space="preserve"> </w:t>
            </w:r>
            <w:r w:rsidR="00F04DDA" w:rsidRPr="00AB0B4A">
              <w:rPr>
                <w:rFonts w:ascii="Source Sans Pro SemiBold" w:hAnsi="Source Sans Pro SemiBold"/>
                <w:bCs/>
                <w:noProof/>
                <w:color w:val="FFFFFF" w:themeColor="background1"/>
                <w:sz w:val="22"/>
                <w:szCs w:val="22"/>
                <w:lang w:eastAsia="en-US"/>
              </w:rPr>
              <w:t>Université</w:t>
            </w:r>
          </w:p>
        </w:tc>
      </w:tr>
      <w:tr w:rsidR="009215E3" w:rsidRPr="00B75942" w14:paraId="2A748C9D" w14:textId="77777777" w:rsidTr="009215E3">
        <w:trPr>
          <w:trHeight w:val="1418"/>
        </w:trPr>
        <w:tc>
          <w:tcPr>
            <w:tcW w:w="5228" w:type="dxa"/>
          </w:tcPr>
          <w:p w14:paraId="3201F00C" w14:textId="27D96D5A" w:rsidR="009215E3" w:rsidRDefault="009215E3" w:rsidP="00CD3AFF">
            <w:pPr>
              <w:tabs>
                <w:tab w:val="right" w:leader="dot" w:pos="8460"/>
              </w:tabs>
              <w:rPr>
                <w:rFonts w:ascii="Source Sans Pro" w:hAnsi="Source Sans Pro" w:cs="Tahoma"/>
                <w:sz w:val="18"/>
                <w:szCs w:val="18"/>
              </w:rPr>
            </w:pPr>
          </w:p>
          <w:p w14:paraId="0F62DB5F" w14:textId="5B44F0A9" w:rsidR="009215E3" w:rsidRPr="00CD3AFF" w:rsidRDefault="00BD4B8C" w:rsidP="00CD3AFF">
            <w:pPr>
              <w:tabs>
                <w:tab w:val="right" w:leader="dot" w:pos="8460"/>
              </w:tabs>
              <w:rPr>
                <w:rFonts w:ascii="Source Sans Pro" w:hAnsi="Source Sans Pro" w:cs="Arial"/>
                <w:sz w:val="18"/>
                <w:szCs w:val="18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61312" behindDoc="1" locked="0" layoutInCell="1" allowOverlap="1" wp14:anchorId="1801D11F" wp14:editId="631962C6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100643</wp:posOffset>
                  </wp:positionV>
                  <wp:extent cx="6645910" cy="606933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antes-U-totebag-190X248mm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606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15E3" w:rsidRPr="00CD3AFF">
              <w:rPr>
                <w:rFonts w:ascii="Source Sans Pro" w:hAnsi="Source Sans Pro" w:cs="Tahoma"/>
                <w:sz w:val="18"/>
                <w:szCs w:val="18"/>
              </w:rPr>
              <w:t xml:space="preserve">Faculty / UFR, Ecole ou Institut : </w:t>
            </w:r>
            <w:r w:rsidR="009215E3" w:rsidRPr="00CD3AFF">
              <w:rPr>
                <w:rFonts w:ascii="Source Sans Pro" w:hAnsi="Source Sans Pro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hoisissez"/>
                    <w:listEntry w:val="ESPE"/>
                    <w:listEntry w:val="Faculté des Langues et cultures étrangères"/>
                    <w:listEntry w:val="IEMN-IAE"/>
                    <w:listEntry w:val="IGARUN"/>
                    <w:listEntry w:val="IPAG"/>
                    <w:listEntry w:val="IRFFLE"/>
                    <w:listEntry w:val="IUT de Nantes"/>
                    <w:listEntry w:val="IUT de Saint-Nazaire"/>
                    <w:listEntry w:val="IUT de la Roche sur Yon"/>
                    <w:listEntry w:val="Polytech Nantes"/>
                    <w:listEntry w:val="UFR Droit et sciences po."/>
                    <w:listEntry w:val="UFR Lettres et langages"/>
                    <w:listEntry w:val="UHR Histoire, Hist. de l'Art et archéologie"/>
                    <w:listEntry w:val="UFR Psychologie"/>
                    <w:listEntry w:val="UFR Sociologie"/>
                    <w:listEntry w:val="UFR Sciences et techniques"/>
                    <w:listEntry w:val="UFR STAPS"/>
                    <w:listEntry w:val="UFR Médecine et tech. méd."/>
                    <w:listEntry w:val="UFR Odontologie"/>
                    <w:listEntry w:val="UFR Sciences pharma."/>
                  </w:ddList>
                </w:ffData>
              </w:fldChar>
            </w:r>
            <w:r w:rsidR="009215E3" w:rsidRPr="00CD3AFF">
              <w:rPr>
                <w:rFonts w:ascii="Source Sans Pro" w:hAnsi="Source Sans Pro" w:cs="Arial"/>
                <w:sz w:val="18"/>
                <w:szCs w:val="18"/>
              </w:rPr>
              <w:instrText xml:space="preserve"> FORMDROPDOWN </w:instrText>
            </w:r>
            <w:r w:rsidR="00CD3879">
              <w:rPr>
                <w:rFonts w:ascii="Source Sans Pro" w:hAnsi="Source Sans Pro" w:cs="Arial"/>
                <w:sz w:val="18"/>
                <w:szCs w:val="18"/>
              </w:rPr>
            </w:r>
            <w:r w:rsidR="00CD3879">
              <w:rPr>
                <w:rFonts w:ascii="Source Sans Pro" w:hAnsi="Source Sans Pro" w:cs="Arial"/>
                <w:sz w:val="18"/>
                <w:szCs w:val="18"/>
              </w:rPr>
              <w:fldChar w:fldCharType="separate"/>
            </w:r>
            <w:r w:rsidR="009215E3" w:rsidRPr="00CD3AFF">
              <w:rPr>
                <w:rFonts w:ascii="Source Sans Pro" w:hAnsi="Source Sans Pro" w:cs="Arial"/>
                <w:sz w:val="18"/>
                <w:szCs w:val="18"/>
              </w:rPr>
              <w:fldChar w:fldCharType="end"/>
            </w:r>
          </w:p>
          <w:p w14:paraId="5E868B46" w14:textId="77777777" w:rsidR="009215E3" w:rsidRDefault="009215E3" w:rsidP="00CD3AFF">
            <w:pPr>
              <w:tabs>
                <w:tab w:val="right" w:leader="dot" w:pos="8460"/>
              </w:tabs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pPr>
            <w:r w:rsidRPr="00CD3AFF">
              <w:rPr>
                <w:rFonts w:ascii="Source Sans Pro" w:hAnsi="Source Sans Pro" w:cs="Arial"/>
                <w:sz w:val="18"/>
                <w:szCs w:val="18"/>
              </w:rPr>
              <w:t>Department (if any)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t>/</w:t>
            </w:r>
            <w:r>
              <w:rPr>
                <w:rFonts w:ascii="Source Sans Pro" w:hAnsi="Source Sans Pro" w:cs="Arial"/>
                <w:sz w:val="18"/>
                <w:szCs w:val="18"/>
              </w:rPr>
              <w:t xml:space="preserve"> </w:t>
            </w:r>
            <w:r w:rsidRPr="00CD3AFF">
              <w:rPr>
                <w:rFonts w:ascii="Source Sans Pro" w:hAnsi="Source Sans Pro" w:cs="Arial"/>
                <w:sz w:val="18"/>
                <w:szCs w:val="18"/>
              </w:rPr>
              <w:t xml:space="preserve">Département (le cas échéant) : 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6A99EC5F" w14:textId="77777777" w:rsidR="009215E3" w:rsidRPr="00CD3AFF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Prepared degree / diplôme préparé : </w:t>
            </w:r>
            <w:bookmarkStart w:id="0" w:name="Texte60"/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noProof/>
                <w:color w:val="auto"/>
                <w:sz w:val="18"/>
                <w:szCs w:val="18"/>
                <w:u w:val="dotted"/>
                <w:lang w:val="en-GB"/>
              </w:rPr>
              <w:t> </w:t>
            </w:r>
            <w:r w:rsidRPr="00CD3AF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bookmarkEnd w:id="0"/>
          </w:p>
          <w:p w14:paraId="2E0DE097" w14:textId="77777777" w:rsidR="009215E3" w:rsidRPr="00CD3AFF" w:rsidRDefault="009215E3" w:rsidP="00CD3AFF">
            <w:pPr>
              <w:tabs>
                <w:tab w:val="right" w:leader="dot" w:pos="8460"/>
              </w:tabs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5228" w:type="dxa"/>
            <w:gridSpan w:val="2"/>
          </w:tcPr>
          <w:p w14:paraId="656DBFCB" w14:textId="0A39380B" w:rsidR="009215E3" w:rsidRPr="009215E3" w:rsidRDefault="009215E3" w:rsidP="00CD3AFF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</w:pPr>
          </w:p>
          <w:p w14:paraId="3E63BEC4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L2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DUT2</w:t>
            </w:r>
          </w:p>
          <w:p w14:paraId="139A2DE3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L3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DUETI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Ing1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DCEM1</w:t>
            </w:r>
          </w:p>
          <w:p w14:paraId="1CDF1849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M1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Ing2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DCEM2</w:t>
            </w:r>
          </w:p>
          <w:p w14:paraId="35B3728D" w14:textId="77777777" w:rsidR="009215E3" w:rsidRPr="006C08E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M2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Ing3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/</w:t>
            </w:r>
            <w:r w:rsidR="003F7E78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Fonts w:ascii="Source Sans Pro" w:hAnsi="Source Sans Pro"/>
                <w:sz w:val="18"/>
                <w:szCs w:val="18"/>
                <w:lang w:val="en-GB"/>
              </w:rPr>
              <w:t>DCEM3</w:t>
            </w:r>
          </w:p>
          <w:p w14:paraId="403E5062" w14:textId="77777777" w:rsidR="009215E3" w:rsidRPr="00B75942" w:rsidRDefault="009215E3" w:rsidP="009215E3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6C08E2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942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6C08E2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B7594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="003F7E78" w:rsidRPr="00B75942">
              <w:rPr>
                <w:rFonts w:ascii="Source Sans Pro" w:hAnsi="Source Sans Pro"/>
                <w:sz w:val="18"/>
                <w:szCs w:val="18"/>
                <w:lang w:val="en-GB"/>
              </w:rPr>
              <w:t>Autre:</w:t>
            </w:r>
            <w:r w:rsidRPr="00B75942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B75942">
              <w:rPr>
                <w:rStyle w:val="textedevantsaisiegras1"/>
                <w:rFonts w:ascii="Source Sans Pro" w:hAnsi="Source Sans Pro"/>
                <w:iCs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separate"/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iCs/>
                <w:noProof/>
                <w:sz w:val="18"/>
                <w:szCs w:val="18"/>
                <w:u w:val="dotted"/>
              </w:rPr>
              <w:t> </w:t>
            </w:r>
            <w:r w:rsidRPr="006C08E2">
              <w:rPr>
                <w:rStyle w:val="textedevantsaisiegras1"/>
                <w:rFonts w:ascii="Source Sans Pro" w:hAnsi="Source Sans Pro"/>
                <w:b w:val="0"/>
                <w:bCs w:val="0"/>
                <w:iCs/>
                <w:sz w:val="18"/>
                <w:szCs w:val="18"/>
                <w:u w:val="dotted"/>
              </w:rPr>
              <w:fldChar w:fldCharType="end"/>
            </w:r>
          </w:p>
          <w:p w14:paraId="319E8C2E" w14:textId="77777777" w:rsidR="009215E3" w:rsidRPr="00E86FB9" w:rsidRDefault="009215E3" w:rsidP="00D502D8">
            <w:pPr>
              <w:rPr>
                <w:sz w:val="18"/>
                <w:szCs w:val="18"/>
                <w:lang w:val="en-GB"/>
              </w:rPr>
            </w:pPr>
          </w:p>
        </w:tc>
      </w:tr>
      <w:tr w:rsidR="00D502D8" w:rsidRPr="00AB0B4A" w14:paraId="32860EEB" w14:textId="77777777" w:rsidTr="009215E3">
        <w:tc>
          <w:tcPr>
            <w:tcW w:w="10456" w:type="dxa"/>
            <w:gridSpan w:val="3"/>
            <w:shd w:val="clear" w:color="auto" w:fill="4F81BD" w:themeFill="accent1"/>
          </w:tcPr>
          <w:p w14:paraId="54433CF3" w14:textId="77777777" w:rsidR="00D502D8" w:rsidRPr="009215E3" w:rsidRDefault="009215E3" w:rsidP="00D502D8">
            <w:pPr>
              <w:rPr>
                <w:color w:val="FFFFFF" w:themeColor="background1"/>
                <w:sz w:val="22"/>
                <w:szCs w:val="22"/>
              </w:rPr>
            </w:pPr>
            <w:r w:rsidRPr="009215E3"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>Host organisation</w:t>
            </w:r>
          </w:p>
        </w:tc>
      </w:tr>
      <w:tr w:rsidR="00AB49F3" w:rsidRPr="00AB0B4A" w14:paraId="09EDF31A" w14:textId="77777777" w:rsidTr="00876D76">
        <w:tc>
          <w:tcPr>
            <w:tcW w:w="10456" w:type="dxa"/>
            <w:gridSpan w:val="3"/>
            <w:shd w:val="clear" w:color="auto" w:fill="auto"/>
          </w:tcPr>
          <w:p w14:paraId="5BF722A3" w14:textId="77777777" w:rsidR="00876D76" w:rsidRDefault="00876D76" w:rsidP="00876D76">
            <w:pPr>
              <w:pStyle w:val="Titre9"/>
              <w:ind w:left="0"/>
              <w:outlineLvl w:val="8"/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</w:rPr>
            </w:pPr>
          </w:p>
          <w:p w14:paraId="0B57F8F2" w14:textId="2C3CD9DB" w:rsidR="00876D76" w:rsidRPr="00E75B40" w:rsidRDefault="00876D76" w:rsidP="00E75B40">
            <w:pPr>
              <w:pStyle w:val="Titre9"/>
              <w:ind w:left="0"/>
              <w:outlineLvl w:val="8"/>
              <w:rPr>
                <w:rFonts w:ascii="Source Sans Pro" w:hAnsi="Source Sans Pro" w:cs="Tahoma"/>
                <w:i w:val="0"/>
                <w:sz w:val="18"/>
                <w:szCs w:val="18"/>
                <w:u w:val="dotted"/>
              </w:rPr>
            </w:pP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</w:rPr>
              <w:t xml:space="preserve">Name / Nom: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48F61349" w14:textId="77777777" w:rsidR="00876D76" w:rsidRPr="00876D76" w:rsidRDefault="00876D76" w:rsidP="00876D76">
            <w:pPr>
              <w:tabs>
                <w:tab w:val="right" w:leader="dot" w:pos="3960"/>
                <w:tab w:val="left" w:pos="4680"/>
                <w:tab w:val="left" w:pos="5940"/>
                <w:tab w:val="left" w:pos="7740"/>
                <w:tab w:val="right" w:leader="dot" w:pos="9000"/>
              </w:tabs>
              <w:ind w:right="-284"/>
              <w:rPr>
                <w:rFonts w:ascii="Source Sans Pro" w:hAnsi="Source Sans Pro" w:cs="Tahoma"/>
                <w:iCs/>
                <w:sz w:val="18"/>
                <w:szCs w:val="18"/>
                <w:lang w:val="en-GB"/>
              </w:rPr>
            </w:pP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Address</w:t>
            </w:r>
            <w:r w:rsidR="00BE55FA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 xml:space="preserve">/ </w:t>
            </w:r>
            <w:proofErr w:type="gramStart"/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>Adresse :</w:t>
            </w:r>
            <w:proofErr w:type="gramEnd"/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lang w:val="en-GB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234EBA47" w14:textId="77777777" w:rsidR="00876D76" w:rsidRPr="00876D76" w:rsidRDefault="00876D76" w:rsidP="00876D76">
            <w:pPr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</w:rPr>
            </w:pP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Zip code / code postal:</w:t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  <w:u w:val="dotted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  <w:r w:rsidRPr="00BE55FA">
              <w:rPr>
                <w:rFonts w:ascii="Source Sans Pro" w:hAnsi="Source Sans Pro"/>
              </w:rPr>
              <w:tab/>
            </w:r>
            <w:r w:rsidRPr="00BE55FA">
              <w:rPr>
                <w:rFonts w:ascii="Source Sans Pro" w:hAnsi="Source Sans Pro"/>
              </w:rPr>
              <w:tab/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Town</w:t>
            </w:r>
            <w:r w:rsidR="00BE55FA"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/ Ville :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  <w:r w:rsidRPr="00876D76">
              <w:rPr>
                <w:rFonts w:ascii="Source Sans Pro" w:hAnsi="Source Sans Pro"/>
              </w:rPr>
              <w:tab/>
            </w:r>
            <w:r w:rsidRPr="00876D76">
              <w:rPr>
                <w:rFonts w:ascii="Source Sans Pro" w:hAnsi="Source Sans Pro"/>
              </w:rPr>
              <w:tab/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>Country</w:t>
            </w:r>
            <w:r w:rsid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</w:rPr>
              <w:t xml:space="preserve">/ Pays :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BE55FA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1E4CF8B5" w14:textId="77777777" w:rsidR="00AB49F3" w:rsidRPr="00E86FB9" w:rsidRDefault="00AB49F3" w:rsidP="00D502D8">
            <w:pPr>
              <w:rPr>
                <w:rFonts w:ascii="Source Sans Pro SemiBold" w:hAnsi="Source Sans Pro SemiBold" w:cs="Tahoma"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3332F3" w:rsidRPr="00AB0B4A" w14:paraId="2B333BB8" w14:textId="77777777" w:rsidTr="003332F3">
        <w:tc>
          <w:tcPr>
            <w:tcW w:w="10456" w:type="dxa"/>
            <w:gridSpan w:val="3"/>
            <w:shd w:val="clear" w:color="auto" w:fill="4F81BD" w:themeFill="accent1"/>
          </w:tcPr>
          <w:p w14:paraId="0893DA88" w14:textId="49A870E1" w:rsidR="003332F3" w:rsidRPr="003332F3" w:rsidRDefault="00006E4D" w:rsidP="003332F3">
            <w:pPr>
              <w:pStyle w:val="Titre9"/>
              <w:ind w:left="0"/>
              <w:outlineLvl w:val="8"/>
              <w:rPr>
                <w:rStyle w:val="textedevantsaisiegras1"/>
                <w:rFonts w:ascii="Source Sans Pro SemiBold" w:hAnsi="Source Sans Pro SemiBold"/>
                <w:b w:val="0"/>
                <w:bCs w:val="0"/>
                <w:i w:val="0"/>
                <w:color w:val="FFFFFF" w:themeColor="background1"/>
                <w:sz w:val="22"/>
                <w:szCs w:val="22"/>
              </w:rPr>
            </w:pPr>
            <w:r w:rsidRPr="00006E4D">
              <w:rPr>
                <w:rFonts w:ascii="Source Sans Pro SemiBold" w:hAnsi="Source Sans Pro SemiBold" w:cs="Tahoma"/>
                <w:bCs/>
                <w:i w:val="0"/>
                <w:color w:val="FFFFFF" w:themeColor="background1"/>
                <w:sz w:val="22"/>
                <w:szCs w:val="22"/>
                <w:lang w:val="fr-FR"/>
              </w:rPr>
              <w:t>Type of changes</w:t>
            </w:r>
          </w:p>
        </w:tc>
      </w:tr>
      <w:tr w:rsidR="00567973" w:rsidRPr="00AB0B4A" w14:paraId="2858C13A" w14:textId="77777777" w:rsidTr="00A81175">
        <w:tc>
          <w:tcPr>
            <w:tcW w:w="5228" w:type="dxa"/>
            <w:shd w:val="clear" w:color="auto" w:fill="auto"/>
          </w:tcPr>
          <w:p w14:paraId="6786D10A" w14:textId="77777777" w:rsidR="00567973" w:rsidRPr="003332F3" w:rsidRDefault="00567973" w:rsidP="003332F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5D9C0F6D" w14:textId="0548A2BA" w:rsidR="00567973" w:rsidRP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73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3332F3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cancellation of the stay/annulation de la mobilité</w:t>
            </w:r>
          </w:p>
          <w:p w14:paraId="0482905E" w14:textId="77777777" w:rsid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73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3332F3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reduction of the stay/réduction de la durée prévue</w:t>
            </w:r>
          </w:p>
          <w:p w14:paraId="35F9AC0D" w14:textId="77777777" w:rsid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Fonts w:ascii="Source Sans Pro" w:hAnsi="Source Sans Pro"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73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3332F3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extension of the stay/prolongation de la durée prévue</w:t>
            </w:r>
            <w:r w:rsidRPr="003332F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3332F3">
              <w:rPr>
                <w:rFonts w:ascii="Source Sans Pro" w:hAnsi="Source Sans Pro"/>
                <w:sz w:val="18"/>
                <w:szCs w:val="18"/>
              </w:rPr>
              <w:t xml:space="preserve"> </w:t>
            </w:r>
          </w:p>
          <w:p w14:paraId="12BBC9DA" w14:textId="4DEA70E4" w:rsidR="00567973" w:rsidRP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t xml:space="preserve">               </w:t>
            </w:r>
          </w:p>
        </w:tc>
        <w:tc>
          <w:tcPr>
            <w:tcW w:w="5228" w:type="dxa"/>
            <w:gridSpan w:val="2"/>
            <w:shd w:val="clear" w:color="auto" w:fill="auto"/>
          </w:tcPr>
          <w:p w14:paraId="22AE0A8F" w14:textId="77777777" w:rsid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Fonts w:ascii="Source Sans Pro" w:hAnsi="Source Sans Pro"/>
                <w:sz w:val="18"/>
                <w:szCs w:val="18"/>
              </w:rPr>
            </w:pPr>
          </w:p>
          <w:p w14:paraId="79AC75A1" w14:textId="4419891E" w:rsidR="00567973" w:rsidRP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Fonts w:ascii="Source Sans Pro" w:hAnsi="Source Sans Pro"/>
                <w:sz w:val="18"/>
                <w:szCs w:val="18"/>
              </w:rPr>
            </w:pPr>
            <w:r w:rsidRPr="00567973">
              <w:rPr>
                <w:rFonts w:ascii="Source Sans Pro" w:hAnsi="Source Sans Pro"/>
                <w:sz w:val="18"/>
                <w:szCs w:val="18"/>
              </w:rPr>
              <w:t>Semester/Semestre concerné :</w:t>
            </w:r>
          </w:p>
          <w:p w14:paraId="682991A7" w14:textId="4CDDA3C1" w:rsidR="00567973" w:rsidRP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Fonts w:ascii="Source Sans Pro" w:hAnsi="Source Sans Pro"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73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Fonts w:ascii="Source Sans Pro" w:hAnsi="Source Sans Pro"/>
                <w:sz w:val="18"/>
                <w:szCs w:val="18"/>
              </w:rPr>
              <w:t>first semester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Fonts w:ascii="Source Sans Pro" w:hAnsi="Source Sans Pro"/>
                <w:sz w:val="18"/>
                <w:szCs w:val="18"/>
              </w:rPr>
              <w:t>/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Fonts w:ascii="Source Sans Pro" w:hAnsi="Source Sans Pro"/>
                <w:sz w:val="18"/>
                <w:szCs w:val="18"/>
              </w:rPr>
              <w:t>Semestre 1</w:t>
            </w:r>
          </w:p>
          <w:p w14:paraId="56697FCD" w14:textId="469D6757" w:rsidR="00567973" w:rsidRP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Fonts w:ascii="Source Sans Pro" w:hAnsi="Source Sans Pro" w:cs="Tahoma"/>
                <w:iCs/>
                <w:sz w:val="18"/>
                <w:szCs w:val="18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973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Fonts w:ascii="Source Sans Pro" w:hAnsi="Source Sans Pro"/>
                <w:sz w:val="18"/>
                <w:szCs w:val="18"/>
              </w:rPr>
              <w:t>second semester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Fonts w:ascii="Source Sans Pro" w:hAnsi="Source Sans Pro"/>
                <w:sz w:val="18"/>
                <w:szCs w:val="18"/>
              </w:rPr>
              <w:t>/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Fonts w:ascii="Source Sans Pro" w:hAnsi="Source Sans Pro"/>
                <w:sz w:val="18"/>
                <w:szCs w:val="18"/>
              </w:rPr>
              <w:t>Semestre 2</w:t>
            </w:r>
          </w:p>
        </w:tc>
      </w:tr>
      <w:tr w:rsidR="00567973" w:rsidRPr="00AB0B4A" w14:paraId="61F47118" w14:textId="77777777" w:rsidTr="00567973">
        <w:tc>
          <w:tcPr>
            <w:tcW w:w="10456" w:type="dxa"/>
            <w:gridSpan w:val="3"/>
            <w:shd w:val="clear" w:color="auto" w:fill="4F81BD" w:themeFill="accent1"/>
          </w:tcPr>
          <w:p w14:paraId="32AAEA8A" w14:textId="2DA7CC22" w:rsid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Fonts w:ascii="Source Sans Pro" w:hAnsi="Source Sans Pro"/>
                <w:sz w:val="18"/>
                <w:szCs w:val="18"/>
              </w:rPr>
            </w:pPr>
            <w:bookmarkStart w:id="1" w:name="_Hlk134007750"/>
            <w:r w:rsidRPr="00567973"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>Motivation</w:t>
            </w:r>
          </w:p>
        </w:tc>
      </w:tr>
      <w:bookmarkEnd w:id="1"/>
      <w:tr w:rsidR="00567973" w:rsidRPr="00AB0B4A" w14:paraId="1FE723BE" w14:textId="77777777" w:rsidTr="00876D76">
        <w:tc>
          <w:tcPr>
            <w:tcW w:w="10456" w:type="dxa"/>
            <w:gridSpan w:val="3"/>
            <w:shd w:val="clear" w:color="auto" w:fill="auto"/>
          </w:tcPr>
          <w:p w14:paraId="6FF99B2B" w14:textId="77777777" w:rsidR="00567973" w:rsidRP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2E0A3DC5" w14:textId="55C5CCB0" w:rsidR="00567973" w:rsidRP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Case of force majeure /Cas de force majeure : </w:t>
            </w:r>
            <w:r w:rsidR="006D31A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="006D31AF"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31AF" w:rsidRPr="00567973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="006D31AF"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="006D31AF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no</w:t>
            </w:r>
            <w:r w:rsidR="006D31A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="006D31AF"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D31AF" w:rsidRPr="00567973">
              <w:rPr>
                <w:rFonts w:ascii="Source Sans Pro" w:hAnsi="Source Sans Pro"/>
                <w:sz w:val="18"/>
                <w:szCs w:val="18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="006D31AF"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="006D31AF"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yes</w:t>
            </w:r>
          </w:p>
          <w:p w14:paraId="59F068EF" w14:textId="204A5807" w:rsid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(</w:t>
            </w:r>
            <w:proofErr w:type="gramStart"/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if</w:t>
            </w:r>
            <w:proofErr w:type="gramEnd"/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 yes, please enclose a certificate/si oui, merci de joindre une attestation)</w:t>
            </w:r>
          </w:p>
          <w:p w14:paraId="5F1FC115" w14:textId="77777777" w:rsidR="006D31AF" w:rsidRPr="00567973" w:rsidRDefault="006D31AF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36A63774" w14:textId="6A76B473" w:rsidR="00567973" w:rsidRDefault="00567973" w:rsidP="00567973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567973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Motivate your request / Justifier les raisons de la demande :</w:t>
            </w:r>
          </w:p>
          <w:bookmarkStart w:id="2" w:name="Texte33"/>
          <w:p w14:paraId="2DDAACE2" w14:textId="77777777" w:rsidR="006D31AF" w:rsidRPr="00875AB5" w:rsidRDefault="006D31AF" w:rsidP="006D31AF">
            <w:pPr>
              <w:tabs>
                <w:tab w:val="left" w:leader="dot" w:pos="8789"/>
              </w:tabs>
              <w:spacing w:after="120"/>
              <w:rPr>
                <w:rFonts w:ascii="Trebuchet MS" w:hAnsi="Trebuchet MS"/>
                <w:sz w:val="18"/>
                <w:szCs w:val="18"/>
              </w:rPr>
            </w:pPr>
            <w:r w:rsidRPr="00875AB5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875AB5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875AB5">
              <w:rPr>
                <w:rFonts w:ascii="Trebuchet MS" w:hAnsi="Trebuchet MS"/>
                <w:sz w:val="18"/>
                <w:szCs w:val="18"/>
              </w:rPr>
            </w:r>
            <w:r w:rsidRPr="00875AB5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75AB5">
              <w:rPr>
                <w:rFonts w:ascii="Trebuchet MS" w:hAnsi="Trebuchet MS"/>
                <w:sz w:val="18"/>
                <w:szCs w:val="18"/>
              </w:rPr>
              <w:fldChar w:fldCharType="end"/>
            </w:r>
            <w:bookmarkEnd w:id="2"/>
          </w:p>
          <w:p w14:paraId="66F5908B" w14:textId="3927343E" w:rsidR="00567973" w:rsidRPr="00567973" w:rsidRDefault="006D31AF" w:rsidP="006D31AF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</w:pP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instrText xml:space="preserve"> FORMTEXT </w:instrTex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separate"/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Arial Narrow" w:hAnsi="Arial Narrow"/>
                <w:noProof/>
                <w:color w:val="000000"/>
                <w:sz w:val="18"/>
                <w:szCs w:val="18"/>
              </w:rPr>
              <w:t> </w:t>
            </w:r>
            <w:r w:rsidRPr="00875AB5">
              <w:rPr>
                <w:rFonts w:ascii="Trebuchet MS" w:hAnsi="Trebuchet MS"/>
                <w:color w:val="000000"/>
                <w:sz w:val="18"/>
                <w:szCs w:val="18"/>
              </w:rPr>
              <w:fldChar w:fldCharType="end"/>
            </w:r>
          </w:p>
          <w:p w14:paraId="1441159F" w14:textId="77777777" w:rsidR="00567973" w:rsidRPr="003332F3" w:rsidRDefault="00567973" w:rsidP="006D31AF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</w:tc>
      </w:tr>
      <w:tr w:rsidR="006D31AF" w:rsidRPr="00AB0B4A" w14:paraId="3D59C81E" w14:textId="77777777" w:rsidTr="00876D76">
        <w:tc>
          <w:tcPr>
            <w:tcW w:w="10456" w:type="dxa"/>
            <w:gridSpan w:val="3"/>
            <w:shd w:val="clear" w:color="auto" w:fill="auto"/>
          </w:tcPr>
          <w:p w14:paraId="745372A0" w14:textId="357E72B0" w:rsidR="006D31AF" w:rsidRDefault="006D31AF" w:rsidP="006D31AF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jc w:val="center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6D31A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New mobility period /Nouvelle période de mobilité (except of cancellation/à l’exception de l’annulation):</w:t>
            </w:r>
          </w:p>
          <w:p w14:paraId="4F029264" w14:textId="77777777" w:rsidR="00E75B40" w:rsidRPr="006D31AF" w:rsidRDefault="00E75B40" w:rsidP="006D31AF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jc w:val="center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</w:p>
          <w:p w14:paraId="1A4C963E" w14:textId="77777777" w:rsidR="006D31AF" w:rsidRPr="00735899" w:rsidRDefault="006D31AF" w:rsidP="006D31AF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jc w:val="center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From</w:t>
            </w:r>
            <w:r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 xml:space="preserve">du </w:t>
            </w:r>
            <w:bookmarkStart w:id="3" w:name="Texte98"/>
            <w:r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 xml:space="preserve">    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bookmarkEnd w:id="3"/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bookmarkStart w:id="4" w:name="Texte99"/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bookmarkEnd w:id="4"/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 xml:space="preserve">       to</w:t>
            </w:r>
            <w:r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r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 xml:space="preserve"> 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 xml:space="preserve">au     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55DDE9A8" w14:textId="3BA16C5C" w:rsidR="006D31AF" w:rsidRPr="00567973" w:rsidRDefault="006D31AF" w:rsidP="006D31AF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left="142" w:right="-284"/>
              <w:jc w:val="center"/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</w:pPr>
            <w:r w:rsidRPr="006D31A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 xml:space="preserve">Duration/durée : 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t xml:space="preserve"> </w:t>
            </w:r>
            <w:r w:rsidRPr="006D31AF">
              <w:rPr>
                <w:rStyle w:val="textedevantsaisiegras1"/>
                <w:rFonts w:ascii="Source Sans Pro" w:hAnsi="Source Sans Pro"/>
                <w:b w:val="0"/>
                <w:bCs w:val="0"/>
                <w:iCs/>
                <w:color w:val="auto"/>
                <w:sz w:val="18"/>
                <w:szCs w:val="18"/>
              </w:rPr>
              <w:t>months/mois</w:t>
            </w:r>
          </w:p>
        </w:tc>
      </w:tr>
      <w:tr w:rsidR="00F60EA7" w:rsidRPr="00AB0B4A" w14:paraId="11370DDA" w14:textId="77777777" w:rsidTr="00AB1636">
        <w:tc>
          <w:tcPr>
            <w:tcW w:w="10456" w:type="dxa"/>
            <w:gridSpan w:val="3"/>
            <w:shd w:val="clear" w:color="auto" w:fill="4F81BD" w:themeFill="accent1"/>
          </w:tcPr>
          <w:p w14:paraId="5FB0804E" w14:textId="528EB35B" w:rsidR="00F60EA7" w:rsidRPr="006D31AF" w:rsidRDefault="00F60EA7" w:rsidP="00AB1636">
            <w:pPr>
              <w:tabs>
                <w:tab w:val="right" w:pos="10524"/>
              </w:tabs>
              <w:ind w:right="-284"/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</w:pPr>
            <w:r w:rsidRPr="006D31AF"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>Home institution</w:t>
            </w:r>
            <w:r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 xml:space="preserve"> - </w:t>
            </w:r>
            <w:r w:rsidRPr="006D31AF"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>Nantes</w:t>
            </w:r>
            <w:r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Pr="006D31AF"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>Université</w:t>
            </w:r>
            <w:r w:rsidR="00AB1636"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ab/>
            </w:r>
          </w:p>
        </w:tc>
      </w:tr>
      <w:tr w:rsidR="00F60EA7" w14:paraId="6917FF7A" w14:textId="77777777" w:rsidTr="00F60EA7">
        <w:tc>
          <w:tcPr>
            <w:tcW w:w="10456" w:type="dxa"/>
            <w:gridSpan w:val="3"/>
          </w:tcPr>
          <w:p w14:paraId="081B0BB0" w14:textId="77777777" w:rsidR="00F60EA7" w:rsidRPr="00F60EA7" w:rsidRDefault="00F60EA7" w:rsidP="00BC15BB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Name of the coordinator/Nom du </w:t>
            </w:r>
            <w:proofErr w:type="gramStart"/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coordinateur :</w:t>
            </w:r>
            <w:proofErr w:type="gramEnd"/>
            <w:r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F60EA7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109C07DA" w14:textId="77777777" w:rsidR="00F60EA7" w:rsidRPr="00F60EA7" w:rsidRDefault="00F60EA7" w:rsidP="00BC15BB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Position/</w:t>
            </w:r>
            <w:proofErr w:type="gramStart"/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Fonction :</w:t>
            </w:r>
            <w:proofErr w:type="gramEnd"/>
            <w:r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F60EA7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4CE5F06A" w14:textId="77777777" w:rsidR="00F60EA7" w:rsidRPr="00F60EA7" w:rsidRDefault="00F60EA7" w:rsidP="00BC15BB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I accept the request/J’accepte la demande </w:t>
            </w:r>
            <w:r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                                                        </w:t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I do not accept the request/Je n’accepte pas la demande</w:t>
            </w:r>
          </w:p>
          <w:p w14:paraId="2C44F185" w14:textId="77777777" w:rsidR="00F60EA7" w:rsidRDefault="00F60EA7" w:rsidP="00BC15BB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6BF23B14" w14:textId="77777777" w:rsidR="00F60EA7" w:rsidRPr="00F60EA7" w:rsidRDefault="00F60EA7" w:rsidP="00BC15BB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Signature of the </w:t>
            </w:r>
            <w:proofErr w:type="gramStart"/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coordinator :</w:t>
            </w:r>
            <w:proofErr w:type="gramEnd"/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                                                                                           </w:t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Seal/Tampon :</w:t>
            </w:r>
          </w:p>
          <w:p w14:paraId="2D6DC074" w14:textId="77777777" w:rsidR="00F60EA7" w:rsidRDefault="00F60EA7" w:rsidP="00BC15BB">
            <w:pPr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pPr>
            <w:r w:rsidRPr="00F60EA7">
              <w:rPr>
                <w:rFonts w:ascii="Source Sans Pro" w:hAnsi="Source Sans Pro"/>
                <w:sz w:val="18"/>
                <w:szCs w:val="18"/>
              </w:rPr>
              <w:t>In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F60EA7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end"/>
            </w:r>
            <w:r w:rsidRPr="00F60EA7">
              <w:rPr>
                <w:rFonts w:ascii="Source Sans Pro" w:hAnsi="Source Sans Pro"/>
                <w:sz w:val="18"/>
                <w:szCs w:val="18"/>
              </w:rPr>
              <w:t xml:space="preserve"> , On 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5F5811D8" w14:textId="721E6DC7" w:rsidR="00BD4B8C" w:rsidRDefault="00BD4B8C" w:rsidP="00BC15BB">
            <w:pPr>
              <w:rPr>
                <w:sz w:val="18"/>
                <w:szCs w:val="18"/>
              </w:rPr>
            </w:pPr>
          </w:p>
          <w:p w14:paraId="146658B1" w14:textId="77777777" w:rsidR="00BD4B8C" w:rsidRPr="00BD4B8C" w:rsidRDefault="00BD4B8C" w:rsidP="00BC15BB">
            <w:pPr>
              <w:rPr>
                <w:sz w:val="18"/>
                <w:szCs w:val="18"/>
              </w:rPr>
            </w:pPr>
          </w:p>
          <w:p w14:paraId="46D15E35" w14:textId="667CDDDB" w:rsidR="00BD4B8C" w:rsidRPr="00BD4B8C" w:rsidRDefault="00BD4B8C" w:rsidP="00BC15BB">
            <w:pPr>
              <w:rPr>
                <w:sz w:val="18"/>
                <w:szCs w:val="18"/>
              </w:rPr>
            </w:pPr>
          </w:p>
        </w:tc>
      </w:tr>
      <w:tr w:rsidR="00F60EA7" w:rsidRPr="00AB0B4A" w14:paraId="1456FBBA" w14:textId="77777777" w:rsidTr="00AB1636">
        <w:tc>
          <w:tcPr>
            <w:tcW w:w="10456" w:type="dxa"/>
            <w:gridSpan w:val="3"/>
            <w:shd w:val="clear" w:color="auto" w:fill="4F81BD" w:themeFill="accent1"/>
          </w:tcPr>
          <w:p w14:paraId="58B0DE8F" w14:textId="07AC24F5" w:rsidR="00F60EA7" w:rsidRPr="006D31AF" w:rsidRDefault="004407DE" w:rsidP="00BC15BB">
            <w:pPr>
              <w:tabs>
                <w:tab w:val="left" w:pos="4680"/>
                <w:tab w:val="left" w:pos="5760"/>
                <w:tab w:val="right" w:leader="dot" w:pos="6480"/>
                <w:tab w:val="left" w:pos="6660"/>
                <w:tab w:val="right" w:leader="dot" w:pos="9000"/>
              </w:tabs>
              <w:ind w:right="-284"/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>Host institution – Institution d’a</w:t>
            </w:r>
            <w:bookmarkStart w:id="5" w:name="_GoBack"/>
            <w:bookmarkEnd w:id="5"/>
            <w:r>
              <w:rPr>
                <w:rFonts w:ascii="Source Sans Pro SemiBold" w:hAnsi="Source Sans Pro SemiBold" w:cs="Tahoma"/>
                <w:bCs/>
                <w:color w:val="FFFFFF" w:themeColor="background1"/>
                <w:sz w:val="22"/>
                <w:szCs w:val="22"/>
              </w:rPr>
              <w:t xml:space="preserve">ccueil </w:t>
            </w:r>
          </w:p>
        </w:tc>
      </w:tr>
      <w:tr w:rsidR="00F60EA7" w14:paraId="2928853B" w14:textId="77777777" w:rsidTr="00F60EA7">
        <w:tc>
          <w:tcPr>
            <w:tcW w:w="10456" w:type="dxa"/>
            <w:gridSpan w:val="3"/>
          </w:tcPr>
          <w:p w14:paraId="6803D7FF" w14:textId="77777777" w:rsidR="00F60EA7" w:rsidRPr="00F60EA7" w:rsidRDefault="00F60EA7" w:rsidP="00BC15BB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Name of the coordinator/Nom du </w:t>
            </w:r>
            <w:proofErr w:type="gramStart"/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coordinateur :</w:t>
            </w:r>
            <w:proofErr w:type="gramEnd"/>
            <w:r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F60EA7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76825223" w14:textId="77777777" w:rsidR="00F60EA7" w:rsidRPr="00F60EA7" w:rsidRDefault="00F60EA7" w:rsidP="00BC15BB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Position/</w:t>
            </w:r>
            <w:proofErr w:type="gramStart"/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Fonction :</w:t>
            </w:r>
            <w:proofErr w:type="gramEnd"/>
            <w:r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F60EA7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0095F644" w14:textId="77777777" w:rsidR="00F60EA7" w:rsidRPr="00F60EA7" w:rsidRDefault="00F60EA7" w:rsidP="00BC15BB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I accept the request/J’accepte la demande </w:t>
            </w:r>
            <w:r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                                                        </w:t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instrText xml:space="preserve"> FORMCHECKBOX </w:instrText>
            </w:r>
            <w:r w:rsidR="00CD3879">
              <w:rPr>
                <w:rFonts w:ascii="Source Sans Pro" w:hAnsi="Source Sans Pro"/>
                <w:sz w:val="18"/>
                <w:szCs w:val="18"/>
              </w:rPr>
            </w:r>
            <w:r w:rsidR="00CD3879">
              <w:rPr>
                <w:rFonts w:ascii="Source Sans Pro" w:hAnsi="Source Sans Pro"/>
                <w:sz w:val="18"/>
                <w:szCs w:val="18"/>
              </w:rPr>
              <w:fldChar w:fldCharType="separate"/>
            </w:r>
            <w:r w:rsidRPr="003332F3">
              <w:rPr>
                <w:rFonts w:ascii="Source Sans Pro" w:hAnsi="Source Sans Pro"/>
                <w:sz w:val="18"/>
                <w:szCs w:val="18"/>
              </w:rPr>
              <w:fldChar w:fldCharType="end"/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I do not accept the request/Je n’accepte pas la demande</w:t>
            </w:r>
          </w:p>
          <w:p w14:paraId="14153166" w14:textId="77777777" w:rsidR="00F60EA7" w:rsidRDefault="00F60EA7" w:rsidP="00BC15BB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</w:p>
          <w:p w14:paraId="2F2EC3A0" w14:textId="3013ADD0" w:rsidR="005030B0" w:rsidRPr="00F60EA7" w:rsidRDefault="00F60EA7" w:rsidP="005030B0">
            <w:pPr>
              <w:rPr>
                <w:rFonts w:ascii="Source Sans Pro" w:hAnsi="Source Sans Pro"/>
                <w:sz w:val="18"/>
                <w:szCs w:val="18"/>
                <w:lang w:val="en-GB"/>
              </w:rPr>
            </w:pP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Signature of the </w:t>
            </w:r>
            <w:proofErr w:type="gramStart"/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coordinator :</w:t>
            </w:r>
            <w:proofErr w:type="gramEnd"/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Source Sans Pro" w:hAnsi="Source Sans Pro"/>
                <w:sz w:val="18"/>
                <w:szCs w:val="18"/>
                <w:lang w:val="en-GB"/>
              </w:rPr>
              <w:t xml:space="preserve">                                                                                            </w:t>
            </w:r>
            <w:r w:rsidRPr="00F60EA7">
              <w:rPr>
                <w:rFonts w:ascii="Source Sans Pro" w:hAnsi="Source Sans Pro"/>
                <w:sz w:val="18"/>
                <w:szCs w:val="18"/>
                <w:lang w:val="en-GB"/>
              </w:rPr>
              <w:t>Seal/Tampon :</w:t>
            </w:r>
          </w:p>
          <w:p w14:paraId="3FA2B136" w14:textId="77777777" w:rsidR="005030B0" w:rsidRDefault="00F60EA7" w:rsidP="005030B0">
            <w:pPr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pPr>
            <w:r w:rsidRPr="00F60EA7">
              <w:rPr>
                <w:rFonts w:ascii="Source Sans Pro" w:hAnsi="Source Sans Pro"/>
                <w:sz w:val="18"/>
                <w:szCs w:val="18"/>
              </w:rPr>
              <w:t>In</w:t>
            </w:r>
            <w:r>
              <w:rPr>
                <w:rFonts w:ascii="Source Sans Pro" w:hAnsi="Source Sans Pro"/>
                <w:sz w:val="18"/>
                <w:szCs w:val="18"/>
              </w:rPr>
              <w:t xml:space="preserve"> 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F60EA7">
              <w:rPr>
                <w:rStyle w:val="textedevantsaisiegras1"/>
                <w:rFonts w:ascii="Source Sans Pro" w:hAnsi="Source Sans Pro"/>
                <w:b w:val="0"/>
                <w:bCs w:val="0"/>
                <w:color w:val="auto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separate"/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876D76">
              <w:rPr>
                <w:rStyle w:val="textedevantsaisiegras1"/>
                <w:rFonts w:ascii="Source Sans Pro" w:hAnsi="Source Sans Pro"/>
                <w:b w:val="0"/>
                <w:bCs w:val="0"/>
                <w:i/>
                <w:color w:val="auto"/>
                <w:sz w:val="18"/>
                <w:szCs w:val="18"/>
                <w:u w:val="dotted"/>
              </w:rPr>
              <w:fldChar w:fldCharType="end"/>
            </w:r>
            <w:r w:rsidRPr="00F60EA7">
              <w:rPr>
                <w:rFonts w:ascii="Source Sans Pro" w:hAnsi="Source Sans Pro"/>
                <w:sz w:val="18"/>
                <w:szCs w:val="18"/>
              </w:rPr>
              <w:t xml:space="preserve"> , On 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</w:rPr>
              <w:t>/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instrText xml:space="preserve"> FORMTEXT </w:instrTex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separate"/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noProof/>
                <w:color w:val="auto"/>
                <w:sz w:val="18"/>
                <w:szCs w:val="18"/>
                <w:u w:val="dotted"/>
              </w:rPr>
              <w:t> </w:t>
            </w:r>
            <w:r w:rsidRPr="00735899">
              <w:rPr>
                <w:rStyle w:val="textedevantsaisiegras1"/>
                <w:rFonts w:ascii="Source Sans Pro" w:hAnsi="Source Sans Pro"/>
                <w:bCs w:val="0"/>
                <w:iCs/>
                <w:color w:val="auto"/>
                <w:sz w:val="18"/>
                <w:szCs w:val="18"/>
                <w:u w:val="dotted"/>
              </w:rPr>
              <w:fldChar w:fldCharType="end"/>
            </w:r>
          </w:p>
          <w:p w14:paraId="320EE77A" w14:textId="77777777" w:rsidR="005030B0" w:rsidRPr="00BD4B8C" w:rsidRDefault="005030B0" w:rsidP="005030B0">
            <w:pPr>
              <w:rPr>
                <w:sz w:val="18"/>
                <w:szCs w:val="18"/>
              </w:rPr>
            </w:pPr>
          </w:p>
          <w:p w14:paraId="1F044723" w14:textId="77777777" w:rsidR="005030B0" w:rsidRPr="00BD4B8C" w:rsidRDefault="005030B0" w:rsidP="005030B0">
            <w:pPr>
              <w:rPr>
                <w:sz w:val="18"/>
                <w:szCs w:val="18"/>
              </w:rPr>
            </w:pPr>
          </w:p>
          <w:p w14:paraId="1516DCFD" w14:textId="6681DCE6" w:rsidR="005030B0" w:rsidRPr="005030B0" w:rsidRDefault="005030B0" w:rsidP="005030B0">
            <w:pPr>
              <w:rPr>
                <w:rFonts w:ascii="Source Sans Pro" w:hAnsi="Source Sans Pro" w:cs="Tahoma"/>
                <w:b/>
                <w:iCs/>
                <w:sz w:val="18"/>
                <w:szCs w:val="18"/>
                <w:u w:val="dotted"/>
              </w:rPr>
            </w:pPr>
          </w:p>
        </w:tc>
      </w:tr>
    </w:tbl>
    <w:p w14:paraId="2489C9AE" w14:textId="77777777" w:rsidR="006D31AF" w:rsidRPr="003332F3" w:rsidRDefault="006D31AF" w:rsidP="00003C7C"/>
    <w:sectPr w:rsidR="006D31AF" w:rsidRPr="003332F3" w:rsidSect="005030B0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1A7B5" w14:textId="77777777" w:rsidR="00F60EA7" w:rsidRDefault="00F60EA7" w:rsidP="00F60EA7">
      <w:r>
        <w:separator/>
      </w:r>
    </w:p>
  </w:endnote>
  <w:endnote w:type="continuationSeparator" w:id="0">
    <w:p w14:paraId="7F6FE683" w14:textId="77777777" w:rsidR="00F60EA7" w:rsidRDefault="00F60EA7" w:rsidP="00F6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65851" w14:textId="77777777" w:rsidR="00F60EA7" w:rsidRDefault="00F60EA7" w:rsidP="00F60EA7">
      <w:r>
        <w:separator/>
      </w:r>
    </w:p>
  </w:footnote>
  <w:footnote w:type="continuationSeparator" w:id="0">
    <w:p w14:paraId="4B85F1F2" w14:textId="77777777" w:rsidR="00F60EA7" w:rsidRDefault="00F60EA7" w:rsidP="00F60E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9AD"/>
    <w:multiLevelType w:val="hybridMultilevel"/>
    <w:tmpl w:val="36EA0DFC"/>
    <w:lvl w:ilvl="0" w:tplc="1DB86A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E23463CC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b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D8"/>
    <w:rsid w:val="00003C7C"/>
    <w:rsid w:val="00006E4D"/>
    <w:rsid w:val="000B7A29"/>
    <w:rsid w:val="00137B61"/>
    <w:rsid w:val="0018622F"/>
    <w:rsid w:val="00267B7A"/>
    <w:rsid w:val="003332F3"/>
    <w:rsid w:val="003F7E78"/>
    <w:rsid w:val="00426415"/>
    <w:rsid w:val="004407DE"/>
    <w:rsid w:val="004C2AF0"/>
    <w:rsid w:val="005030B0"/>
    <w:rsid w:val="00547E7D"/>
    <w:rsid w:val="00567973"/>
    <w:rsid w:val="00577561"/>
    <w:rsid w:val="005A1081"/>
    <w:rsid w:val="005C2EE7"/>
    <w:rsid w:val="005E5E48"/>
    <w:rsid w:val="006820D0"/>
    <w:rsid w:val="006D31AF"/>
    <w:rsid w:val="00735899"/>
    <w:rsid w:val="00787620"/>
    <w:rsid w:val="0081129F"/>
    <w:rsid w:val="00876D76"/>
    <w:rsid w:val="009215E3"/>
    <w:rsid w:val="00923D37"/>
    <w:rsid w:val="009739F6"/>
    <w:rsid w:val="009D5F1D"/>
    <w:rsid w:val="009F0A78"/>
    <w:rsid w:val="00AB0B4A"/>
    <w:rsid w:val="00AB1636"/>
    <w:rsid w:val="00AB49F3"/>
    <w:rsid w:val="00AF1DA6"/>
    <w:rsid w:val="00B30204"/>
    <w:rsid w:val="00B60C33"/>
    <w:rsid w:val="00B66F38"/>
    <w:rsid w:val="00B75942"/>
    <w:rsid w:val="00BA1115"/>
    <w:rsid w:val="00BD4B8C"/>
    <w:rsid w:val="00BE55FA"/>
    <w:rsid w:val="00BE75A6"/>
    <w:rsid w:val="00CA2E17"/>
    <w:rsid w:val="00CD3879"/>
    <w:rsid w:val="00CD3AFF"/>
    <w:rsid w:val="00CE0E4A"/>
    <w:rsid w:val="00D502D8"/>
    <w:rsid w:val="00DF069B"/>
    <w:rsid w:val="00E365A1"/>
    <w:rsid w:val="00E370BE"/>
    <w:rsid w:val="00E75B40"/>
    <w:rsid w:val="00E86FB9"/>
    <w:rsid w:val="00F04DDA"/>
    <w:rsid w:val="00F47C37"/>
    <w:rsid w:val="00F60EA7"/>
    <w:rsid w:val="00FF06DD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841F"/>
  <w15:chartTrackingRefBased/>
  <w15:docId w15:val="{4B42861C-3030-4F05-B7B4-78B8922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876D76"/>
    <w:pPr>
      <w:keepNext/>
      <w:tabs>
        <w:tab w:val="right" w:leader="dot" w:pos="8460"/>
      </w:tabs>
      <w:ind w:left="142" w:right="-284"/>
      <w:outlineLvl w:val="8"/>
    </w:pPr>
    <w:rPr>
      <w:i/>
      <w:i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0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vantsaisiegras1">
    <w:name w:val="textedevantsaisiegras1"/>
    <w:rsid w:val="00D502D8"/>
    <w:rPr>
      <w:rFonts w:ascii="Tahoma" w:hAnsi="Tahoma" w:cs="Tahoma"/>
      <w:b/>
      <w:bCs/>
      <w:color w:val="074194"/>
      <w:sz w:val="16"/>
      <w:szCs w:val="16"/>
    </w:rPr>
  </w:style>
  <w:style w:type="character" w:customStyle="1" w:styleId="Titre9Car">
    <w:name w:val="Titre 9 Car"/>
    <w:basedOn w:val="Policepardfaut"/>
    <w:link w:val="Titre9"/>
    <w:rsid w:val="00876D76"/>
    <w:rPr>
      <w:rFonts w:ascii="Times New Roman" w:eastAsia="Times New Roman" w:hAnsi="Times New Roman" w:cs="Times New Roman"/>
      <w:i/>
      <w:iCs/>
      <w:sz w:val="24"/>
      <w:szCs w:val="24"/>
      <w:lang w:val="en-GB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A10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0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108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0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0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10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081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60E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0E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60E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0EA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GHAOUIA</dc:creator>
  <cp:keywords/>
  <dc:description/>
  <cp:lastModifiedBy>Virginie TIMMERMAN</cp:lastModifiedBy>
  <cp:revision>2</cp:revision>
  <dcterms:created xsi:type="dcterms:W3CDTF">2023-11-20T11:37:00Z</dcterms:created>
  <dcterms:modified xsi:type="dcterms:W3CDTF">2023-11-20T11:37:00Z</dcterms:modified>
</cp:coreProperties>
</file>